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744F"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 w14:paraId="5C993E78"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年第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季度用户水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龙头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水质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监测结果一览表</w:t>
      </w:r>
    </w:p>
    <w:tbl>
      <w:tblPr>
        <w:tblStyle w:val="5"/>
        <w:tblW w:w="15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50"/>
        <w:gridCol w:w="1890"/>
        <w:gridCol w:w="1020"/>
        <w:gridCol w:w="1020"/>
        <w:gridCol w:w="1020"/>
        <w:gridCol w:w="1020"/>
        <w:gridCol w:w="5184"/>
        <w:gridCol w:w="868"/>
        <w:gridCol w:w="868"/>
        <w:gridCol w:w="1063"/>
      </w:tblGrid>
      <w:tr w14:paraId="3F06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C64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7E6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052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B1F4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06B5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991D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22D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监测时间</w:t>
            </w: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350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4DDA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E8F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857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 w14:paraId="71B5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8B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443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896FB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福田区梅林街道梅亭路16号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04C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3100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49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52D0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5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F1C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5F1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D21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21C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A0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D7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CEA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福田区梅林街道梅林路148号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10A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20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0D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74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9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666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757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93E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43E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1E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3B3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CCA3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福田区梅林街道广厦路10号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34E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FDD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4B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995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E2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E17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150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105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41B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00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C80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5D32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福田区香蜜湖街道农园路17号香榭里花园紫苑AB栋1层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EF02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DAC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4C2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475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02D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DF2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913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FF5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AF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F6D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3F5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福田区香蜜湖街道红荔西路8043号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B3D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C2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72A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4B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B55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976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CF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37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36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1D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BCD4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福田区沙头街道新沙街2号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072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1DB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A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329B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2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B97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269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A35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AC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45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C4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E322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福田区沙头街道新洲九街239号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11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EF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E50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8C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8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F6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558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554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9B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A15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D9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8E3B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福田区莲花街道景田北二街1号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D13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40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446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BB9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E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825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783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FD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B75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700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B5E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B0A5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福田区莲花街道景田南五街99号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B7E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9A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AC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2B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AB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FA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85C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1E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4F8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79AD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8A3A6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福田区香蜜湖街道红荔西路8002号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D1D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B61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42B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DE3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60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3A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80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25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F1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FF05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E4D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福田区南园街道滨河路3001号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CF8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F99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667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A4F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31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3D4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4A9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4B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6E8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59C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ED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4CBF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福田区福田街道福星路14号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2CE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16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B29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0D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9D3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FB0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E40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642F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CED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F06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16E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福田区华强北街道红荔路3008号华新村31栋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56A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45C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404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776D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6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7A4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A3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2F2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949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881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CED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E5BC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福田区华富街道泥岗西路2012号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39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E41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25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4B1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DE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30F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60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BB9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1A2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34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6BA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福田区南园街道深南中路1019号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32A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2F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91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4E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023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B99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778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408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BC4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806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DCCB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福田区南园街道华发南路2号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D0F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678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A5B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992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9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632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F7C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057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05F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F0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C5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F93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福田区园岭街道百花六路4号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8A7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79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638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DE2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846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49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679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33E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CDB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366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7D2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福田区园岭街道园岭西路6号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994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E1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304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3858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9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032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DEE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CB7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50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E63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386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42C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福田区华强北街道同福路1号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EE8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46E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E9D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C5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2026年4月21日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D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30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9B3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5F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BA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A46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FFC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9C8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福田区华富街道红荔路5001号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92A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1D4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2A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827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2026年4月22日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1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FEC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13B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624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C9F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A3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B546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D4F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福田区福田街道滨河大道5034号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9C7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E1D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BB8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780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2026年4月22日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C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56E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6D0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1812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F2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72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4D2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594C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福田区福保街道福强路3013号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EB6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57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1F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53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2026年4月22日</w:t>
            </w:r>
          </w:p>
        </w:tc>
        <w:tc>
          <w:tcPr>
            <w:tcW w:w="5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A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9F8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334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25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69F8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F9F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639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2B4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福田区福保街道益田路1005号124栋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4CF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183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30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深圳市疾病预防控制中心、深圳市福田区疾病预防控制中心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04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2026年4月22日</w:t>
            </w: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D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溴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D3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E5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542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</w:tbl>
    <w:p w14:paraId="5D93A557"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F7ED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52 -</w:t>
    </w:r>
    <w:r>
      <w:rPr>
        <w:rFonts w:ascii="宋体" w:hAnsi="宋体"/>
        <w:sz w:val="28"/>
        <w:szCs w:val="28"/>
      </w:rPr>
      <w:fldChar w:fldCharType="end"/>
    </w:r>
  </w:p>
  <w:p w14:paraId="55F412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35B8A"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2F2EF1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WVhY2E1YzM1MjJjZTAyOGU2ZDVjNWVmZjI1ZTYifQ=="/>
  </w:docVars>
  <w:rsids>
    <w:rsidRoot w:val="43C256A4"/>
    <w:rsid w:val="0003369A"/>
    <w:rsid w:val="00034C89"/>
    <w:rsid w:val="00040C24"/>
    <w:rsid w:val="00085D00"/>
    <w:rsid w:val="00090151"/>
    <w:rsid w:val="000E5B02"/>
    <w:rsid w:val="00113E9B"/>
    <w:rsid w:val="00134563"/>
    <w:rsid w:val="001375AC"/>
    <w:rsid w:val="00142DA3"/>
    <w:rsid w:val="00143382"/>
    <w:rsid w:val="00184BB7"/>
    <w:rsid w:val="001F3864"/>
    <w:rsid w:val="00232BF2"/>
    <w:rsid w:val="0028591D"/>
    <w:rsid w:val="002A20B8"/>
    <w:rsid w:val="002B52AD"/>
    <w:rsid w:val="002D5BBA"/>
    <w:rsid w:val="002E54BB"/>
    <w:rsid w:val="00375CC1"/>
    <w:rsid w:val="00386AC2"/>
    <w:rsid w:val="00426D77"/>
    <w:rsid w:val="004505F3"/>
    <w:rsid w:val="004A418A"/>
    <w:rsid w:val="004B304B"/>
    <w:rsid w:val="004E33EA"/>
    <w:rsid w:val="00514B8D"/>
    <w:rsid w:val="00597F19"/>
    <w:rsid w:val="005A793D"/>
    <w:rsid w:val="005B0C3A"/>
    <w:rsid w:val="00613AD2"/>
    <w:rsid w:val="00623ABA"/>
    <w:rsid w:val="0063042A"/>
    <w:rsid w:val="006304A9"/>
    <w:rsid w:val="006C2D8D"/>
    <w:rsid w:val="00702033"/>
    <w:rsid w:val="007105EB"/>
    <w:rsid w:val="007D1C15"/>
    <w:rsid w:val="007D3163"/>
    <w:rsid w:val="007F2288"/>
    <w:rsid w:val="00804CF2"/>
    <w:rsid w:val="00805074"/>
    <w:rsid w:val="008425C1"/>
    <w:rsid w:val="00850850"/>
    <w:rsid w:val="00866FF8"/>
    <w:rsid w:val="008B53E8"/>
    <w:rsid w:val="008C45C1"/>
    <w:rsid w:val="0095439E"/>
    <w:rsid w:val="009A3627"/>
    <w:rsid w:val="00A036AF"/>
    <w:rsid w:val="00A42572"/>
    <w:rsid w:val="00A85020"/>
    <w:rsid w:val="00A859BB"/>
    <w:rsid w:val="00AA6F8B"/>
    <w:rsid w:val="00B877E4"/>
    <w:rsid w:val="00C311FF"/>
    <w:rsid w:val="00CC1750"/>
    <w:rsid w:val="00D00D23"/>
    <w:rsid w:val="00D64CF8"/>
    <w:rsid w:val="00D75D91"/>
    <w:rsid w:val="00D85773"/>
    <w:rsid w:val="00DC2C31"/>
    <w:rsid w:val="00DC3118"/>
    <w:rsid w:val="00E063E2"/>
    <w:rsid w:val="00E41D16"/>
    <w:rsid w:val="00E52EBB"/>
    <w:rsid w:val="00E5587E"/>
    <w:rsid w:val="00E902EF"/>
    <w:rsid w:val="00EA10F8"/>
    <w:rsid w:val="00F35217"/>
    <w:rsid w:val="00F57071"/>
    <w:rsid w:val="00F57AB0"/>
    <w:rsid w:val="00F76A40"/>
    <w:rsid w:val="022B1C35"/>
    <w:rsid w:val="02512107"/>
    <w:rsid w:val="090B00A8"/>
    <w:rsid w:val="0B957655"/>
    <w:rsid w:val="0D905844"/>
    <w:rsid w:val="0F4254CC"/>
    <w:rsid w:val="0FDB1AEE"/>
    <w:rsid w:val="1344612C"/>
    <w:rsid w:val="13672C84"/>
    <w:rsid w:val="15CC22D2"/>
    <w:rsid w:val="1706331C"/>
    <w:rsid w:val="19314F13"/>
    <w:rsid w:val="19DD60C9"/>
    <w:rsid w:val="1C67208F"/>
    <w:rsid w:val="1D0E4EE4"/>
    <w:rsid w:val="1E272107"/>
    <w:rsid w:val="1E8523BA"/>
    <w:rsid w:val="20AE478C"/>
    <w:rsid w:val="20E679E6"/>
    <w:rsid w:val="24CF02DD"/>
    <w:rsid w:val="25762FDD"/>
    <w:rsid w:val="290446C4"/>
    <w:rsid w:val="29171CA9"/>
    <w:rsid w:val="299E0BDA"/>
    <w:rsid w:val="30CF285C"/>
    <w:rsid w:val="318419E3"/>
    <w:rsid w:val="31AD4A3D"/>
    <w:rsid w:val="320B050F"/>
    <w:rsid w:val="365C268B"/>
    <w:rsid w:val="37CD729C"/>
    <w:rsid w:val="391E093D"/>
    <w:rsid w:val="39717D61"/>
    <w:rsid w:val="3ACC0405"/>
    <w:rsid w:val="3B561401"/>
    <w:rsid w:val="3B595808"/>
    <w:rsid w:val="40967E08"/>
    <w:rsid w:val="41842AFF"/>
    <w:rsid w:val="43C256A4"/>
    <w:rsid w:val="464229B5"/>
    <w:rsid w:val="478B0C19"/>
    <w:rsid w:val="47A5006B"/>
    <w:rsid w:val="47BB2097"/>
    <w:rsid w:val="48531F7E"/>
    <w:rsid w:val="4C584D01"/>
    <w:rsid w:val="4DAB10ED"/>
    <w:rsid w:val="4E2F59A7"/>
    <w:rsid w:val="510F34C4"/>
    <w:rsid w:val="51C14492"/>
    <w:rsid w:val="56A663AB"/>
    <w:rsid w:val="58920E5F"/>
    <w:rsid w:val="5B191B02"/>
    <w:rsid w:val="5B287551"/>
    <w:rsid w:val="5F023049"/>
    <w:rsid w:val="5FA173E7"/>
    <w:rsid w:val="5FFA5BB1"/>
    <w:rsid w:val="605C6029"/>
    <w:rsid w:val="653713B4"/>
    <w:rsid w:val="654D030F"/>
    <w:rsid w:val="6DB31783"/>
    <w:rsid w:val="6DFA451F"/>
    <w:rsid w:val="709A64A3"/>
    <w:rsid w:val="72250B56"/>
    <w:rsid w:val="72A50D59"/>
    <w:rsid w:val="73271ECB"/>
    <w:rsid w:val="74313DE8"/>
    <w:rsid w:val="74574D5F"/>
    <w:rsid w:val="77C116D1"/>
    <w:rsid w:val="7BDF0603"/>
    <w:rsid w:val="7C04585E"/>
    <w:rsid w:val="7D9D7924"/>
    <w:rsid w:val="7E5C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font3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5">
    <w:name w:val="font41"/>
    <w:basedOn w:val="6"/>
    <w:qFormat/>
    <w:uiPriority w:val="0"/>
    <w:rPr>
      <w:rFonts w:hint="eastAsia" w:ascii="宋体" w:hAnsi="宋体" w:eastAsia="宋体" w:cs="宋体"/>
      <w:strike/>
      <w:color w:val="FF0000"/>
      <w:sz w:val="22"/>
      <w:szCs w:val="22"/>
    </w:rPr>
  </w:style>
  <w:style w:type="character" w:customStyle="1" w:styleId="36">
    <w:name w:val="font2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6520</Words>
  <Characters>6810</Characters>
  <Lines>381</Lines>
  <Paragraphs>107</Paragraphs>
  <TotalTime>6</TotalTime>
  <ScaleCrop>false</ScaleCrop>
  <LinksUpToDate>false</LinksUpToDate>
  <CharactersWithSpaces>6810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2020-03-24T11:13:00Z</dcterms:created>
  <dc:creator>一叶知秋</dc:creator>
  <cp:lastModifiedBy>刘小敏</cp:lastModifiedBy>
  <cp:lastPrinted>2021-11-08T09:51:00Z</cp:lastPrinted>
  <dcterms:modified xsi:type="dcterms:W3CDTF">2026-05-18T07:54:28Z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DDC54CFC23314DFBBA2636C296D9008F_13</vt:lpwstr>
  </property>
  <property fmtid="{D5CDD505-2E9C-101B-9397-08002B2CF9AE}" pid="4" name="KSOTemplateDocerSaveRecord">
    <vt:lpwstr>eyJoZGlkIjoiMDBhOGM2NGM4OTEyYThmMmFhYjEwNmVjYTYxYmRmYTQiLCJ1c2VySWQiOiIzODI4ODc0MDQifQ==</vt:lpwstr>
  </property>
</Properties>
</file>